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08"/>
        <w:gridCol w:w="1011"/>
        <w:gridCol w:w="1011"/>
        <w:gridCol w:w="1011"/>
        <w:gridCol w:w="1011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DA1C59" w:rsidTr="00DA1C59">
        <w:tc>
          <w:tcPr>
            <w:tcW w:w="1014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ΘΕΣΗ</w:t>
            </w: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13</w:t>
            </w:r>
          </w:p>
        </w:tc>
      </w:tr>
      <w:tr w:rsidR="00DA1C59" w:rsidTr="00DA1C59">
        <w:tc>
          <w:tcPr>
            <w:tcW w:w="1014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</w:t>
            </w:r>
            <w:r w:rsidRPr="00DA1C59">
              <w:rPr>
                <w:b/>
                <w:sz w:val="28"/>
                <w:szCs w:val="28"/>
                <w:vertAlign w:val="superscript"/>
              </w:rPr>
              <w:t>Η</w:t>
            </w:r>
            <w:r w:rsidRPr="00DA1C59">
              <w:rPr>
                <w:b/>
                <w:sz w:val="28"/>
                <w:szCs w:val="28"/>
              </w:rPr>
              <w:t xml:space="preserve"> ΣΕΙΡΑ ΓΡΑΜΜΑΤΩΝ- ΧΑΡΑΚΤΗΡΩΝ</w:t>
            </w: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C59" w:rsidTr="00DA1C59">
        <w:tc>
          <w:tcPr>
            <w:tcW w:w="1014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2</w:t>
            </w:r>
            <w:r w:rsidRPr="00DA1C59">
              <w:rPr>
                <w:b/>
                <w:sz w:val="28"/>
                <w:szCs w:val="28"/>
                <w:vertAlign w:val="superscript"/>
              </w:rPr>
              <w:t>Η</w:t>
            </w:r>
            <w:r w:rsidRPr="00DA1C59">
              <w:rPr>
                <w:b/>
                <w:sz w:val="28"/>
                <w:szCs w:val="28"/>
              </w:rPr>
              <w:t xml:space="preserve"> ΣΕΙΡΑ ΓΡΑΜΜΑΤΩΝ-ΧΑΡΑΚΤΗΡΩΝ</w:t>
            </w: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C59" w:rsidTr="00DA1C59">
        <w:tc>
          <w:tcPr>
            <w:tcW w:w="1014" w:type="dxa"/>
          </w:tcPr>
          <w:p w:rsidR="00DA1C59" w:rsidRPr="00DA1C59" w:rsidRDefault="00ED0D6D" w:rsidP="00DA1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A1C59" w:rsidRPr="00DA1C59">
              <w:rPr>
                <w:b/>
                <w:sz w:val="28"/>
                <w:szCs w:val="28"/>
                <w:vertAlign w:val="superscript"/>
              </w:rPr>
              <w:t>Η</w:t>
            </w:r>
            <w:r w:rsidR="00DA1C59" w:rsidRPr="00DA1C59">
              <w:rPr>
                <w:b/>
                <w:sz w:val="28"/>
                <w:szCs w:val="28"/>
              </w:rPr>
              <w:t xml:space="preserve"> ΣΕΙΡΑ ΓΡΑΜΜΑΤΩΝ-ΧΑΡΑΚΤΗΡΩΝ</w:t>
            </w: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DA1C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1C59" w:rsidRDefault="00DA1C59"/>
    <w:tbl>
      <w:tblPr>
        <w:tblStyle w:val="a3"/>
        <w:tblW w:w="0" w:type="auto"/>
        <w:tblLook w:val="04A0"/>
      </w:tblPr>
      <w:tblGrid>
        <w:gridCol w:w="1908"/>
        <w:gridCol w:w="1011"/>
        <w:gridCol w:w="1011"/>
        <w:gridCol w:w="1011"/>
        <w:gridCol w:w="1011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DA1C59" w:rsidRPr="00DA1C59" w:rsidTr="004D7240">
        <w:tc>
          <w:tcPr>
            <w:tcW w:w="1014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ΘΕΣΗ</w:t>
            </w: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13</w:t>
            </w:r>
          </w:p>
        </w:tc>
      </w:tr>
      <w:tr w:rsidR="00DA1C59" w:rsidRPr="00DA1C59" w:rsidTr="004D7240">
        <w:tc>
          <w:tcPr>
            <w:tcW w:w="1014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1</w:t>
            </w:r>
            <w:r w:rsidRPr="00DA1C59">
              <w:rPr>
                <w:b/>
                <w:sz w:val="28"/>
                <w:szCs w:val="28"/>
                <w:vertAlign w:val="superscript"/>
              </w:rPr>
              <w:t>Η</w:t>
            </w:r>
            <w:r w:rsidRPr="00DA1C59">
              <w:rPr>
                <w:b/>
                <w:sz w:val="28"/>
                <w:szCs w:val="28"/>
              </w:rPr>
              <w:t xml:space="preserve"> ΣΕΙΡΑ ΓΡΑΜΜΑΤΩΝ- ΧΑΡΑΚΤΗΡΩΝ</w:t>
            </w: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C59" w:rsidRPr="00DA1C59" w:rsidTr="004D7240">
        <w:tc>
          <w:tcPr>
            <w:tcW w:w="1014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  <w:r w:rsidRPr="00DA1C59">
              <w:rPr>
                <w:b/>
                <w:sz w:val="28"/>
                <w:szCs w:val="28"/>
              </w:rPr>
              <w:t>2</w:t>
            </w:r>
            <w:r w:rsidRPr="00DA1C59">
              <w:rPr>
                <w:b/>
                <w:sz w:val="28"/>
                <w:szCs w:val="28"/>
                <w:vertAlign w:val="superscript"/>
              </w:rPr>
              <w:t>Η</w:t>
            </w:r>
            <w:r w:rsidRPr="00DA1C59">
              <w:rPr>
                <w:b/>
                <w:sz w:val="28"/>
                <w:szCs w:val="28"/>
              </w:rPr>
              <w:t xml:space="preserve"> ΣΕΙΡΑ ΓΡΑΜΜΑΤΩΝ-ΧΑΡΑΚΤΗΡΩΝ</w:t>
            </w: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C59" w:rsidRPr="00DA1C59" w:rsidTr="004D7240">
        <w:tc>
          <w:tcPr>
            <w:tcW w:w="1014" w:type="dxa"/>
          </w:tcPr>
          <w:p w:rsidR="00DA1C59" w:rsidRPr="00DA1C59" w:rsidRDefault="00ED0D6D" w:rsidP="004D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A1C59" w:rsidRPr="00DA1C59">
              <w:rPr>
                <w:b/>
                <w:sz w:val="28"/>
                <w:szCs w:val="28"/>
                <w:vertAlign w:val="superscript"/>
              </w:rPr>
              <w:t>Η</w:t>
            </w:r>
            <w:r w:rsidR="00DA1C59" w:rsidRPr="00DA1C59">
              <w:rPr>
                <w:b/>
                <w:sz w:val="28"/>
                <w:szCs w:val="28"/>
              </w:rPr>
              <w:t xml:space="preserve"> ΣΕΙΡΑ ΓΡΑΜΜΑΤΩΝ-ΧΑΡΑΚΤΗΡΩΝ</w:t>
            </w: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DA1C59" w:rsidRPr="00DA1C59" w:rsidRDefault="00DA1C59" w:rsidP="004D72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7CE0" w:rsidRDefault="00E07CE0" w:rsidP="00DA1C59"/>
    <w:p w:rsidR="00DA1C59" w:rsidRDefault="00DA1C59" w:rsidP="007E2857">
      <w:pPr>
        <w:jc w:val="both"/>
      </w:pPr>
      <w:r>
        <w:t>ΣΥΜΠΛΗΡΩΝΩ ΑΠΟ ΤΟ ΠΛΗΚΤΡΟΛΟΓΙΟ ΜΟΥ ΤΑ ΓΡΑΜΜΑΤΑ ΠΟΥ ΒΡΙΣΚΟΝΤΑΙ ΣΕ ΚΑΘΕ ΘΕΣΗ ΠΡΩΤΑ ΚΕΦΑΛΑΙΑ, ΜΕΤΑ ΜΙΚΡΑ, ΤΑ ΦΩΝΗΕΝΤΑ ΜΕ ΤΟΝΟ ΚΕΦΑΛΑΙΑ ΚΑΙ ΜΙΚΡΑ ΚΑΙ ΤΕΛΟΣ ΤΑ ΣΥΜΒΟΛΑ Ή ΣΗΜΕΙΑ ΣΤΙΞΗΣ ΣΤΙΣ ΣΩΣΤΕΣ ΘΕΣΕΙΣ.</w:t>
      </w:r>
      <w:r w:rsidR="0070179E">
        <w:t xml:space="preserve">  </w:t>
      </w:r>
      <w:r w:rsidR="0070179E" w:rsidRPr="0070179E">
        <w:rPr>
          <w:b/>
        </w:rPr>
        <w:t>Οι 3 σειρές είναι αυτές που έχουν επάνω γράμματα ή χαρακτήρες στο βασικό πληκτρολόγιο.</w:t>
      </w:r>
    </w:p>
    <w:p w:rsidR="00ED0D6D" w:rsidRDefault="00ED0D6D" w:rsidP="007E2857">
      <w:pPr>
        <w:jc w:val="both"/>
      </w:pPr>
      <w:r w:rsidRPr="00ED0D6D">
        <w:rPr>
          <w:b/>
          <w:u w:val="single"/>
        </w:rPr>
        <w:t>ΘΥΜΑΜΑΙ</w:t>
      </w:r>
      <w:r>
        <w:t xml:space="preserve"> : ΓΙΑ ΝΑ ΓΡΑΨΩ </w:t>
      </w:r>
      <w:r w:rsidRPr="00ED0D6D">
        <w:rPr>
          <w:b/>
        </w:rPr>
        <w:t>ΚΕΦΑΛΑΙΑ</w:t>
      </w:r>
      <w:r>
        <w:t xml:space="preserve"> ΠΑΤΑΩ ΤΟ ΠΛΗΚΤΡΟ </w:t>
      </w:r>
      <w:r w:rsidRPr="00ED0D6D">
        <w:rPr>
          <w:b/>
          <w:lang w:val="en-US"/>
        </w:rPr>
        <w:t>CAPSLOCK</w:t>
      </w:r>
      <w:r w:rsidRPr="00ED0D6D">
        <w:t xml:space="preserve"> </w:t>
      </w:r>
      <w:r>
        <w:t xml:space="preserve">ΚΑΙ ΕΛΕΓΧΩ ΑΝ </w:t>
      </w:r>
      <w:r w:rsidRPr="00ED0D6D">
        <w:rPr>
          <w:b/>
        </w:rPr>
        <w:t>ΕΧΕΙ ΑΝΑΨΕΙ</w:t>
      </w:r>
      <w:r>
        <w:t xml:space="preserve"> ΤΟ </w:t>
      </w:r>
      <w:r w:rsidRPr="00ED0D6D">
        <w:rPr>
          <w:b/>
        </w:rPr>
        <w:t>ΜΕΣΑΙΟ ΛΑΜΠΑΚΙ</w:t>
      </w:r>
      <w:r>
        <w:t xml:space="preserve"> ΕΠΑΝΩ ΔΕΞΙΑ ΣΤΟ ΠΛΗΚΤΡΟΛΟΓΙΟ. </w:t>
      </w:r>
    </w:p>
    <w:p w:rsidR="00ED0D6D" w:rsidRPr="00ED0D6D" w:rsidRDefault="00ED0D6D" w:rsidP="007E2857">
      <w:pPr>
        <w:jc w:val="both"/>
      </w:pPr>
      <w:r>
        <w:t>Ο ΤΟΝΟΣ ΓΙΑ ΝΑ ΦΑΝΕΙ ΠΡΕΠΕΙ ΝΑ ΠΑΤΗΣΩ ΑΜΕΣΩΣ ΜΕΤΑ ΑΠΟ ΑΥΤΟΝ ΚΑΙ ΤΟ ΦΩΝΗΕΝ ΠΟΥ ΤΟΝΙΖΕΤΑΙ, ΔΗΛΑΔΗ ΤΟΝΟΣ-&gt; Α ΚΑΙ ΘΑ ΕΜΦΑΝΙΣΤΕΙ Ά Ή ΣΤΑ ΜΙΚΡΑ ΓΡΑΜΜΑΤΑ τόνος -&gt; α και θα εμφανιστεί ά.</w:t>
      </w:r>
    </w:p>
    <w:sectPr w:rsidR="00ED0D6D" w:rsidRPr="00ED0D6D" w:rsidSect="00DA1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3823"/>
    <w:rsid w:val="00090871"/>
    <w:rsid w:val="00303823"/>
    <w:rsid w:val="0070179E"/>
    <w:rsid w:val="007E2857"/>
    <w:rsid w:val="00D34A87"/>
    <w:rsid w:val="00DA1C59"/>
    <w:rsid w:val="00E07CE0"/>
    <w:rsid w:val="00E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6</cp:revision>
  <cp:lastPrinted>2018-11-25T18:53:00Z</cp:lastPrinted>
  <dcterms:created xsi:type="dcterms:W3CDTF">2018-11-24T12:20:00Z</dcterms:created>
  <dcterms:modified xsi:type="dcterms:W3CDTF">2018-12-17T17:46:00Z</dcterms:modified>
</cp:coreProperties>
</file>